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805333" w:rsidRDefault="00805333" w:rsidP="00805333">
      <w:pPr>
        <w:shd w:val="clear" w:color="auto" w:fill="FFFFFF" w:themeFill="background1"/>
        <w:rPr>
          <w:color w:val="632423" w:themeColor="accent2" w:themeShade="80"/>
        </w:rPr>
      </w:pPr>
    </w:p>
    <w:tbl>
      <w:tblPr>
        <w:tblStyle w:val="TabloKlavuzu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99"/>
        <w:gridCol w:w="1576"/>
        <w:gridCol w:w="1419"/>
        <w:gridCol w:w="1734"/>
        <w:gridCol w:w="1735"/>
      </w:tblGrid>
      <w:tr w:rsidR="005115F2" w:rsidTr="00B439DE">
        <w:trPr>
          <w:trHeight w:val="324"/>
        </w:trPr>
        <w:tc>
          <w:tcPr>
            <w:tcW w:w="9934" w:type="dxa"/>
            <w:gridSpan w:val="6"/>
            <w:vAlign w:val="center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İZMİR'E GELEN YABANCILARIN YILLARA VE AYLARA GÖRE DAĞILIMI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  <w:vMerge w:val="restart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594" w:type="dxa"/>
            <w:gridSpan w:val="3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3469" w:type="dxa"/>
            <w:gridSpan w:val="2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</w:t>
            </w:r>
          </w:p>
        </w:tc>
      </w:tr>
      <w:tr w:rsidR="005115F2" w:rsidTr="00B439DE">
        <w:trPr>
          <w:trHeight w:val="180"/>
        </w:trPr>
        <w:tc>
          <w:tcPr>
            <w:tcW w:w="1871" w:type="dxa"/>
            <w:vMerge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115F2" w:rsidRPr="00805333" w:rsidRDefault="00C63B4E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76" w:type="dxa"/>
          </w:tcPr>
          <w:p w:rsidR="005115F2" w:rsidRPr="00805333" w:rsidRDefault="000441A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9" w:type="dxa"/>
          </w:tcPr>
          <w:p w:rsidR="005115F2" w:rsidRPr="00805333" w:rsidRDefault="000441A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16397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13 330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24330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18,70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82,52</w:t>
            </w: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18989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16 442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37154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27 846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37925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43 211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66015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57 378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-13,08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03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73226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94 325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135271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157 459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111838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146 900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76603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105 279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37,43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62989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62 447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-0,86</w:t>
            </w:r>
          </w:p>
        </w:tc>
        <w:tc>
          <w:tcPr>
            <w:tcW w:w="1735" w:type="dxa"/>
          </w:tcPr>
          <w:p w:rsidR="000441A3" w:rsidRPr="003B7794" w:rsidRDefault="000441A3" w:rsidP="00044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16691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17203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19201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21.990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0441A3">
        <w:trPr>
          <w:trHeight w:val="668"/>
        </w:trPr>
        <w:tc>
          <w:tcPr>
            <w:tcW w:w="1871" w:type="dxa"/>
          </w:tcPr>
          <w:p w:rsidR="000441A3" w:rsidRPr="00805333" w:rsidRDefault="000441A3" w:rsidP="00C6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AYLIK </w:t>
            </w: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599" w:type="dxa"/>
          </w:tcPr>
          <w:p w:rsidR="000441A3" w:rsidRPr="003B7794" w:rsidRDefault="000441A3" w:rsidP="003C5825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16397</w:t>
            </w:r>
          </w:p>
        </w:tc>
        <w:tc>
          <w:tcPr>
            <w:tcW w:w="1576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13330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24330 </w:t>
            </w:r>
          </w:p>
        </w:tc>
        <w:tc>
          <w:tcPr>
            <w:tcW w:w="1734" w:type="dxa"/>
          </w:tcPr>
          <w:p w:rsidR="000441A3" w:rsidRPr="003B7794" w:rsidRDefault="000441A3" w:rsidP="003C5825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-18,70</w:t>
            </w:r>
          </w:p>
        </w:tc>
        <w:tc>
          <w:tcPr>
            <w:tcW w:w="1735" w:type="dxa"/>
          </w:tcPr>
          <w:p w:rsidR="000441A3" w:rsidRPr="003B7794" w:rsidRDefault="000441A3" w:rsidP="00B439D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82,52</w:t>
            </w:r>
          </w:p>
        </w:tc>
      </w:tr>
      <w:tr w:rsidR="000441A3" w:rsidTr="00B439DE">
        <w:trPr>
          <w:trHeight w:val="668"/>
        </w:trPr>
        <w:tc>
          <w:tcPr>
            <w:tcW w:w="1871" w:type="dxa"/>
            <w:tcBorders>
              <w:bottom w:val="double" w:sz="12" w:space="0" w:color="auto"/>
            </w:tcBorders>
          </w:tcPr>
          <w:p w:rsidR="000441A3" w:rsidRDefault="000441A3" w:rsidP="00C6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599" w:type="dxa"/>
            <w:tcBorders>
              <w:bottom w:val="double" w:sz="12" w:space="0" w:color="auto"/>
            </w:tcBorders>
          </w:tcPr>
          <w:p w:rsidR="000441A3" w:rsidRPr="000441A3" w:rsidRDefault="000441A3" w:rsidP="003C5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672299</w:t>
            </w:r>
          </w:p>
        </w:tc>
        <w:tc>
          <w:tcPr>
            <w:tcW w:w="1576" w:type="dxa"/>
            <w:tcBorders>
              <w:bottom w:val="double" w:sz="12" w:space="0" w:color="auto"/>
            </w:tcBorders>
          </w:tcPr>
          <w:p w:rsidR="000441A3" w:rsidRPr="000441A3" w:rsidRDefault="000441A3" w:rsidP="00044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763810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0441A3" w:rsidRPr="000441A3" w:rsidRDefault="000441A3" w:rsidP="00044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double" w:sz="12" w:space="0" w:color="auto"/>
            </w:tcBorders>
          </w:tcPr>
          <w:p w:rsidR="000441A3" w:rsidRDefault="000441A3" w:rsidP="003C5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735" w:type="dxa"/>
            <w:tcBorders>
              <w:bottom w:val="double" w:sz="12" w:space="0" w:color="auto"/>
            </w:tcBorders>
          </w:tcPr>
          <w:p w:rsidR="000441A3" w:rsidRDefault="000441A3" w:rsidP="00B439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66F" w:rsidRDefault="0002566F"/>
    <w:p w:rsidR="00805333" w:rsidRDefault="00805333"/>
    <w:p w:rsidR="005115F2" w:rsidRDefault="005115F2"/>
    <w:p w:rsidR="003B7794" w:rsidRDefault="003B7794"/>
    <w:p w:rsidR="003B7794" w:rsidRDefault="003B7794"/>
    <w:p w:rsidR="00805333" w:rsidRDefault="00F30242">
      <w:r>
        <w:rPr>
          <w:noProof/>
          <w:lang w:eastAsia="tr-TR"/>
        </w:rPr>
        <w:drawing>
          <wp:inline distT="0" distB="0" distL="0" distR="0" wp14:anchorId="696D50E6" wp14:editId="21C56D29">
            <wp:extent cx="8291245" cy="4428162"/>
            <wp:effectExtent l="0" t="0" r="14605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5F8D" w:rsidRDefault="00595F8D" w:rsidP="00595F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F8D" w:rsidRDefault="00EE4829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66424EA1" wp14:editId="2219D148">
            <wp:extent cx="8393986" cy="3770616"/>
            <wp:effectExtent l="0" t="0" r="26670" b="2095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5333" w:rsidRDefault="00805333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Pr="00805333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  <w:gridCol w:w="2552"/>
        <w:gridCol w:w="1701"/>
      </w:tblGrid>
      <w:tr w:rsidR="00805333" w:rsidTr="00120EBC">
        <w:trPr>
          <w:trHeight w:val="213"/>
        </w:trPr>
        <w:tc>
          <w:tcPr>
            <w:tcW w:w="13433" w:type="dxa"/>
            <w:gridSpan w:val="6"/>
          </w:tcPr>
          <w:p w:rsidR="00805333" w:rsidRPr="00595F8D" w:rsidRDefault="005945E4" w:rsidP="00594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595F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OCAK</w:t>
            </w:r>
            <w:r w:rsidR="00595F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AYI </w:t>
            </w:r>
            <w:r w:rsidR="0012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İZMİR TURİZM HAREKETLERİ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333" w:rsidRPr="00A36CD1" w:rsidRDefault="00EE4829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05333" w:rsidRPr="00A36CD1" w:rsidRDefault="00EE4829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805333" w:rsidRPr="00A36CD1" w:rsidRDefault="00EE4829" w:rsidP="001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05333" w:rsidRPr="00A36CD1" w:rsidRDefault="00EE4829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  <w:r w:rsidR="00805333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</w:tcPr>
          <w:p w:rsidR="00805333" w:rsidRPr="00A36CD1" w:rsidRDefault="00EE4829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  <w:r w:rsidR="00805333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Havayolu</w:t>
            </w:r>
          </w:p>
        </w:tc>
        <w:tc>
          <w:tcPr>
            <w:tcW w:w="1843" w:type="dxa"/>
          </w:tcPr>
          <w:p w:rsidR="00EE4829" w:rsidRPr="00EE4829" w:rsidRDefault="00EE4829" w:rsidP="00EE4829">
            <w:pPr>
              <w:jc w:val="right"/>
              <w:rPr>
                <w:bCs/>
              </w:rPr>
            </w:pPr>
            <w:r w:rsidRPr="00EE4829">
              <w:rPr>
                <w:bCs/>
              </w:rPr>
              <w:t>15.245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5333" w:rsidRPr="00A36CD1" w:rsidRDefault="00EE482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  <w:tc>
          <w:tcPr>
            <w:tcW w:w="2835" w:type="dxa"/>
          </w:tcPr>
          <w:p w:rsidR="00805333" w:rsidRPr="00A36CD1" w:rsidRDefault="00FB18F9" w:rsidP="00EE4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E482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805333" w:rsidRPr="00A36CD1" w:rsidRDefault="00805333" w:rsidP="00EE4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8F9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E48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05333" w:rsidRPr="00A36CD1" w:rsidRDefault="00EE482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55,01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Denizyolu</w:t>
            </w:r>
          </w:p>
        </w:tc>
        <w:tc>
          <w:tcPr>
            <w:tcW w:w="1843" w:type="dxa"/>
          </w:tcPr>
          <w:p w:rsidR="00EE4829" w:rsidRPr="00EE4829" w:rsidRDefault="00EE4829" w:rsidP="00EE4829">
            <w:pPr>
              <w:jc w:val="right"/>
              <w:rPr>
                <w:bCs/>
              </w:rPr>
            </w:pPr>
            <w:r w:rsidRPr="00EE4829">
              <w:rPr>
                <w:bCs/>
              </w:rPr>
              <w:t>1.152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5333" w:rsidRPr="00A36CD1" w:rsidRDefault="00FB18F9" w:rsidP="00E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E482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5" w:type="dxa"/>
          </w:tcPr>
          <w:p w:rsidR="00805333" w:rsidRPr="00A36CD1" w:rsidRDefault="00EE482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5.055</w:t>
            </w:r>
          </w:p>
        </w:tc>
        <w:tc>
          <w:tcPr>
            <w:tcW w:w="2552" w:type="dxa"/>
          </w:tcPr>
          <w:p w:rsidR="00805333" w:rsidRPr="00A36CD1" w:rsidRDefault="00FB18F9" w:rsidP="00EE4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829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701" w:type="dxa"/>
          </w:tcPr>
          <w:p w:rsidR="00805333" w:rsidRPr="00A36CD1" w:rsidRDefault="00EE482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461,67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  <w:tcBorders>
              <w:bottom w:val="double" w:sz="4" w:space="0" w:color="auto"/>
            </w:tcBorders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E4829" w:rsidRPr="00EE4829" w:rsidRDefault="00EE4829" w:rsidP="00EE4829">
            <w:pPr>
              <w:jc w:val="right"/>
              <w:rPr>
                <w:bCs/>
              </w:rPr>
            </w:pPr>
            <w:r w:rsidRPr="00EE4829">
              <w:rPr>
                <w:bCs/>
              </w:rPr>
              <w:t>16.397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05333" w:rsidRPr="00A36CD1" w:rsidRDefault="00EE482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13.330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05333" w:rsidRPr="00A36CD1" w:rsidRDefault="00EE4829" w:rsidP="00FB1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24.330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05333" w:rsidRPr="00A36CD1" w:rsidRDefault="00EE482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-18,70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333" w:rsidRPr="00A36CD1" w:rsidRDefault="00EE482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</w:tr>
      <w:tr w:rsidR="00805333" w:rsidTr="00435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34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33" w:rsidRPr="00E232B7" w:rsidRDefault="00EE4829" w:rsidP="00E2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="00E232B7">
              <w:rPr>
                <w:rFonts w:ascii="Times New Roman" w:hAnsi="Times New Roman" w:cs="Times New Roman"/>
                <w:sz w:val="20"/>
                <w:szCs w:val="20"/>
              </w:rPr>
              <w:t xml:space="preserve">ayında 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>havayolu gir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işlerinde bir önceki yıla göre 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deniz yolu girişlerinde ise 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%461,67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oranında 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artış</w:t>
            </w:r>
            <w:proofErr w:type="gramEnd"/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görülmüştür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. Toplam girişlerde</w:t>
            </w:r>
            <w:r w:rsidR="00120EBC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%82,52 oranında bir artış gerçekleşmiş olup, % 79,2 sini havayolu, % 20,8’ini deniz yolu girişleri oluşturmuştur</w:t>
            </w:r>
          </w:p>
        </w:tc>
      </w:tr>
    </w:tbl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5333" w:rsidRPr="00805333" w:rsidRDefault="00805333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709"/>
        <w:gridCol w:w="708"/>
        <w:gridCol w:w="709"/>
        <w:gridCol w:w="709"/>
        <w:gridCol w:w="709"/>
        <w:gridCol w:w="708"/>
      </w:tblGrid>
      <w:tr w:rsidR="00805333" w:rsidRPr="0002566F" w:rsidTr="00FA7252">
        <w:trPr>
          <w:trHeight w:val="334"/>
        </w:trPr>
        <w:tc>
          <w:tcPr>
            <w:tcW w:w="14742" w:type="dxa"/>
            <w:gridSpan w:val="1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İZMİR'E GELEN YABANCILARIN GİRİŞ YOLUNA VE AYLARA GÖRE DAĞILIMI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DEĞİŞİM ORANI (%)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173EED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118" w:type="dxa"/>
            <w:gridSpan w:val="3"/>
          </w:tcPr>
          <w:p w:rsidR="00805333" w:rsidRPr="0002566F" w:rsidRDefault="00805333" w:rsidP="0017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</w:t>
            </w:r>
            <w:r w:rsidR="00173E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  <w:gridSpan w:val="3"/>
          </w:tcPr>
          <w:p w:rsidR="00805333" w:rsidRPr="0002566F" w:rsidRDefault="00805333" w:rsidP="0017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</w:t>
            </w:r>
            <w:r w:rsidR="00173E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HAVA</w:t>
            </w:r>
          </w:p>
        </w:tc>
        <w:tc>
          <w:tcPr>
            <w:tcW w:w="1418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DENİZ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805333" w:rsidRPr="0002566F" w:rsidRDefault="00173EED" w:rsidP="0017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805333" w:rsidRPr="0002566F" w:rsidRDefault="00805333" w:rsidP="0017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3E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173E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33" w:rsidRPr="0002566F" w:rsidRDefault="00173EED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18/17</w:t>
            </w:r>
          </w:p>
        </w:tc>
        <w:tc>
          <w:tcPr>
            <w:tcW w:w="709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18/17</w:t>
            </w: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19.275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5.055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27.330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173E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55,01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652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-18,7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-25,1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2.842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4.686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-13,1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3.925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7.650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6.933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9.587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10.420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5.810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10.603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5.006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13.643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3.560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19.978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3EED" w:rsidRPr="0002566F" w:rsidTr="001578EC">
        <w:trPr>
          <w:trHeight w:val="349"/>
        </w:trPr>
        <w:tc>
          <w:tcPr>
            <w:tcW w:w="1134" w:type="dxa"/>
          </w:tcPr>
          <w:p w:rsidR="00173EED" w:rsidRPr="00B10389" w:rsidRDefault="00173EED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89">
              <w:rPr>
                <w:rFonts w:ascii="Times New Roman" w:hAnsi="Times New Roman" w:cs="Times New Roman"/>
                <w:b/>
                <w:sz w:val="20"/>
                <w:szCs w:val="20"/>
              </w:rPr>
              <w:t>1 AYLIK TOPLAM</w:t>
            </w:r>
          </w:p>
        </w:tc>
        <w:tc>
          <w:tcPr>
            <w:tcW w:w="993" w:type="dxa"/>
          </w:tcPr>
          <w:p w:rsidR="00173EED" w:rsidRPr="00C27BAC" w:rsidRDefault="00173EED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993" w:type="dxa"/>
            <w:vAlign w:val="center"/>
          </w:tcPr>
          <w:p w:rsidR="00173EED" w:rsidRPr="00C27BAC" w:rsidRDefault="00173EED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19.275</w:t>
            </w:r>
          </w:p>
        </w:tc>
        <w:tc>
          <w:tcPr>
            <w:tcW w:w="992" w:type="dxa"/>
            <w:vAlign w:val="center"/>
          </w:tcPr>
          <w:p w:rsidR="00173EED" w:rsidRPr="00C27BAC" w:rsidRDefault="00173EED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5.055</w:t>
            </w:r>
          </w:p>
        </w:tc>
        <w:tc>
          <w:tcPr>
            <w:tcW w:w="1134" w:type="dxa"/>
            <w:vAlign w:val="center"/>
          </w:tcPr>
          <w:p w:rsidR="00173EED" w:rsidRPr="00C27BAC" w:rsidRDefault="00173EED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27.330</w:t>
            </w:r>
          </w:p>
        </w:tc>
        <w:tc>
          <w:tcPr>
            <w:tcW w:w="709" w:type="dxa"/>
          </w:tcPr>
          <w:p w:rsidR="00173EED" w:rsidRPr="00C27BAC" w:rsidRDefault="00173EED" w:rsidP="00173EED">
            <w:pPr>
              <w:spacing w:before="12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8" w:type="dxa"/>
          </w:tcPr>
          <w:p w:rsidR="00173EED" w:rsidRDefault="001652C2" w:rsidP="001652C2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9" w:type="dxa"/>
          </w:tcPr>
          <w:p w:rsidR="00173EED" w:rsidRPr="00C27BAC" w:rsidRDefault="00173EED" w:rsidP="00173EED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</w:tcPr>
          <w:p w:rsidR="00173EED" w:rsidRDefault="001652C2" w:rsidP="001652C2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709" w:type="dxa"/>
          </w:tcPr>
          <w:p w:rsidR="00173EED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708" w:type="dxa"/>
          </w:tcPr>
          <w:p w:rsidR="00173EED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173EED" w:rsidRPr="0002566F" w:rsidTr="00FA7252">
        <w:trPr>
          <w:trHeight w:val="34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708.692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55118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763.810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173E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02566F" w:rsidRDefault="00173EED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5333" w:rsidRDefault="00805333"/>
    <w:p w:rsidR="00B358B5" w:rsidRDefault="00B358B5"/>
    <w:p w:rsidR="00917425" w:rsidRDefault="00917425"/>
    <w:p w:rsidR="00805333" w:rsidRDefault="00805333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Pr="00805333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642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11"/>
        <w:gridCol w:w="2311"/>
        <w:gridCol w:w="2311"/>
        <w:gridCol w:w="2132"/>
        <w:gridCol w:w="2309"/>
      </w:tblGrid>
      <w:tr w:rsidR="00A60E6D" w:rsidTr="003B7794">
        <w:trPr>
          <w:trHeight w:val="462"/>
        </w:trPr>
        <w:tc>
          <w:tcPr>
            <w:tcW w:w="13642" w:type="dxa"/>
            <w:gridSpan w:val="6"/>
            <w:vAlign w:val="center"/>
          </w:tcPr>
          <w:p w:rsidR="00A60E6D" w:rsidRPr="00A36CD1" w:rsidRDefault="005945E4" w:rsidP="005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2016-2017-2018 YILLARI OCAK</w:t>
            </w:r>
            <w:r w:rsidR="00A60E6D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DÖNEMİNDE İZMİR'E GİRİŞ YAPAN İLK DÖRT ÜLKE</w:t>
            </w:r>
          </w:p>
        </w:tc>
      </w:tr>
      <w:tr w:rsidR="00A36CD1" w:rsidTr="003B7794">
        <w:trPr>
          <w:trHeight w:val="483"/>
        </w:trPr>
        <w:tc>
          <w:tcPr>
            <w:tcW w:w="2268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36CD1" w:rsidRPr="00A36CD1" w:rsidRDefault="00A36CD1" w:rsidP="0059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94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11" w:type="dxa"/>
            <w:vAlign w:val="center"/>
          </w:tcPr>
          <w:p w:rsidR="00A36CD1" w:rsidRPr="00A36CD1" w:rsidRDefault="00A36CD1" w:rsidP="0059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94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A36CD1" w:rsidRPr="00A36CD1" w:rsidRDefault="00FD22E7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  <w:r w:rsid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CD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  <w:r w:rsid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CD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6CD1" w:rsidTr="003B7794">
        <w:trPr>
          <w:trHeight w:val="295"/>
        </w:trPr>
        <w:tc>
          <w:tcPr>
            <w:tcW w:w="2268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6.867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6.065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594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10.736</w:t>
            </w:r>
          </w:p>
        </w:tc>
        <w:tc>
          <w:tcPr>
            <w:tcW w:w="2132" w:type="dxa"/>
            <w:vAlign w:val="center"/>
          </w:tcPr>
          <w:p w:rsidR="00A36CD1" w:rsidRPr="00A36CD1" w:rsidRDefault="006B3FCD" w:rsidP="00FD2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2E7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77,02</w:t>
            </w:r>
          </w:p>
        </w:tc>
      </w:tr>
      <w:tr w:rsidR="00A36CD1" w:rsidTr="003B7794">
        <w:trPr>
          <w:trHeight w:val="316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1.438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1.327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2.214</w:t>
            </w:r>
          </w:p>
        </w:tc>
        <w:tc>
          <w:tcPr>
            <w:tcW w:w="2132" w:type="dxa"/>
            <w:vAlign w:val="center"/>
          </w:tcPr>
          <w:p w:rsidR="00A36CD1" w:rsidRPr="00A36CD1" w:rsidRDefault="00A36CD1" w:rsidP="00FD2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2E7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66,84</w:t>
            </w:r>
          </w:p>
        </w:tc>
      </w:tr>
      <w:tr w:rsidR="00A36CD1" w:rsidTr="003B7794">
        <w:trPr>
          <w:trHeight w:val="326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K.K.T.C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1.435</w:t>
            </w:r>
          </w:p>
        </w:tc>
        <w:tc>
          <w:tcPr>
            <w:tcW w:w="2132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A36CD1" w:rsidTr="003B7794">
        <w:trPr>
          <w:trHeight w:val="201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2132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52,04</w:t>
            </w:r>
          </w:p>
        </w:tc>
      </w:tr>
    </w:tbl>
    <w:p w:rsidR="00B358B5" w:rsidRDefault="00B358B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jc w:val="right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51"/>
        <w:gridCol w:w="850"/>
        <w:gridCol w:w="851"/>
        <w:gridCol w:w="850"/>
        <w:gridCol w:w="992"/>
        <w:gridCol w:w="1071"/>
        <w:gridCol w:w="914"/>
        <w:gridCol w:w="992"/>
        <w:gridCol w:w="851"/>
        <w:gridCol w:w="850"/>
        <w:gridCol w:w="992"/>
        <w:gridCol w:w="851"/>
        <w:gridCol w:w="1134"/>
      </w:tblGrid>
      <w:tr w:rsidR="00161211" w:rsidTr="005115F2">
        <w:trPr>
          <w:trHeight w:val="567"/>
          <w:jc w:val="right"/>
        </w:trPr>
        <w:tc>
          <w:tcPr>
            <w:tcW w:w="13686" w:type="dxa"/>
            <w:gridSpan w:val="14"/>
            <w:vAlign w:val="center"/>
          </w:tcPr>
          <w:p w:rsidR="00161211" w:rsidRPr="00A36CD1" w:rsidRDefault="006062C5" w:rsidP="002B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6121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İZMİR İLİ SINIR KAPILARINDAN GİRİŞ YAPAN TURİSTLERİN ÜLKELERİNE GÖRE DAĞILIMI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MİLLİYETİ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107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14" w:type="dxa"/>
            <w:vAlign w:val="center"/>
          </w:tcPr>
          <w:p w:rsidR="00161211" w:rsidRPr="00FA7252" w:rsidRDefault="00693034" w:rsidP="00667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252">
              <w:rPr>
                <w:rFonts w:ascii="Times New Roman" w:hAnsi="Times New Roman" w:cs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1134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A.B.D.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10.736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Arjantin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Arnavutluk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Avustralya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Avusturya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B.A.Emirliği</w:t>
            </w:r>
            <w:proofErr w:type="spellEnd"/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Bahreyn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Bangladeş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6930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</w:rPr>
              <w:t>Belarus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Belçika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Bosna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Hers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Brezilya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Bulgaristan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Cezayir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Çek Cum.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Çin Halk C.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Danimarka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Endonezya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Ermenistan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Estonya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Fas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Filipinler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Finlandiya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Fransa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FA7252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G. Kıbrıs Rum 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Güney Kore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G. Afrika C.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Gürcistan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Hırvatistan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Hindistan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Hollanda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Irak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İngiltere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İrlanda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İspanya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İsrail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İsveç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İsviçre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İtalya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İzlanda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Japonya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K.K.T.C.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Karadağ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Katar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Kazakistan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Kırgızistan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Kolombiya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Kosova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Kuveyt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Letonya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Libya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4E21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Litvanya</w:t>
            </w: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E21" w:rsidRPr="00693034" w:rsidRDefault="00AF4E21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Lübnan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10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Lüksemburg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8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Macaristan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14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Makedonya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20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Malezya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Malta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Meksika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155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41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Milliyetsiz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16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Moldova C.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9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Norveç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15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Okyanusya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0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Özbekistan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Pakistan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AF4E21">
              <w:rPr>
                <w:rFonts w:ascii="Arial TUR" w:hAnsi="Arial TUR" w:cs="Arial TUR"/>
                <w:bCs/>
                <w:sz w:val="20"/>
                <w:szCs w:val="20"/>
              </w:rPr>
              <w:t>3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Polonya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Portekiz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Romanya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</w:tr>
      <w:tr w:rsidR="00AF4E21" w:rsidRPr="00A36CD1" w:rsidTr="001578EC">
        <w:trPr>
          <w:trHeight w:val="148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Rusya Fed.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377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377</w:t>
            </w:r>
          </w:p>
        </w:tc>
      </w:tr>
      <w:tr w:rsidR="00AF4E21" w:rsidRPr="00A36CD1" w:rsidTr="001578EC">
        <w:trPr>
          <w:trHeight w:val="274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</w:rPr>
              <w:t>S.Arabistan</w:t>
            </w:r>
            <w:proofErr w:type="spellEnd"/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F4E21" w:rsidRPr="00A36CD1" w:rsidTr="001578EC">
        <w:trPr>
          <w:trHeight w:val="349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Sırbistan-Karadağ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Singapur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Slovakya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Slovenya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F4E21" w:rsidRPr="00A36CD1" w:rsidTr="001578EC">
        <w:trPr>
          <w:trHeight w:val="283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Sudan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Suriye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Şili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Tacikistan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F4E21" w:rsidRPr="00A36CD1" w:rsidTr="001578EC">
        <w:trPr>
          <w:trHeight w:val="283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Tayland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AF4E21" w:rsidRPr="00A36CD1" w:rsidTr="001578EC">
        <w:trPr>
          <w:trHeight w:val="320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Tunus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F4E21" w:rsidRPr="00A36CD1" w:rsidTr="001578EC">
        <w:trPr>
          <w:trHeight w:val="276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Türkmenistan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AF4E21" w:rsidRPr="00A36CD1" w:rsidTr="001578EC">
        <w:trPr>
          <w:trHeight w:val="266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Ukrayna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587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587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Ürdün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F4E21" w:rsidRPr="00A36CD1" w:rsidTr="001578EC">
        <w:trPr>
          <w:trHeight w:val="310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Venezüella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F4E21" w:rsidRPr="00A36CD1" w:rsidTr="001578EC">
        <w:trPr>
          <w:trHeight w:val="271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Yemen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F4E21" w:rsidRPr="00A36CD1" w:rsidTr="001578EC">
        <w:trPr>
          <w:trHeight w:val="273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Y.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Zellanda</w:t>
            </w:r>
            <w:proofErr w:type="spellEnd"/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F4E21" w:rsidRPr="00A36CD1" w:rsidTr="001578EC">
        <w:trPr>
          <w:trHeight w:val="265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Yunanistan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1.030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1.030</w:t>
            </w:r>
          </w:p>
        </w:tc>
      </w:tr>
      <w:tr w:rsidR="00AF4E21" w:rsidRPr="00A36CD1" w:rsidTr="001578EC">
        <w:trPr>
          <w:trHeight w:val="294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51" w:type="dxa"/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</w:tr>
      <w:tr w:rsidR="00AF4E21" w:rsidRPr="00A36CD1" w:rsidTr="001578EC">
        <w:trPr>
          <w:trHeight w:val="399"/>
          <w:jc w:val="right"/>
        </w:trPr>
        <w:tc>
          <w:tcPr>
            <w:tcW w:w="1637" w:type="dxa"/>
            <w:vAlign w:val="center"/>
          </w:tcPr>
          <w:p w:rsidR="00AF4E21" w:rsidRPr="00E1128F" w:rsidRDefault="00AF4E21" w:rsidP="00FA7252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Yabancı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24.330</w:t>
            </w: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24.330</w:t>
            </w:r>
          </w:p>
        </w:tc>
      </w:tr>
      <w:tr w:rsidR="00AF4E21" w:rsidRPr="00A36CD1" w:rsidTr="001578EC">
        <w:trPr>
          <w:trHeight w:val="276"/>
          <w:jc w:val="right"/>
        </w:trPr>
        <w:tc>
          <w:tcPr>
            <w:tcW w:w="1637" w:type="dxa"/>
            <w:tcBorders>
              <w:bottom w:val="double" w:sz="12" w:space="0" w:color="auto"/>
            </w:tcBorders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42.967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42.967</w:t>
            </w:r>
          </w:p>
        </w:tc>
      </w:tr>
      <w:tr w:rsidR="00AF4E21" w:rsidRPr="00A36CD1" w:rsidTr="001578EC">
        <w:trPr>
          <w:trHeight w:val="280"/>
          <w:jc w:val="right"/>
        </w:trPr>
        <w:tc>
          <w:tcPr>
            <w:tcW w:w="16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4E21" w:rsidRPr="00E1128F" w:rsidRDefault="00AF4E2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AF4E21" w:rsidRPr="00AF4E21" w:rsidRDefault="00AF4E21" w:rsidP="00AF4E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67.297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4E21" w:rsidRPr="00693034" w:rsidRDefault="00AF4E2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AF4E21" w:rsidRPr="00AF4E21" w:rsidRDefault="00AF4E21" w:rsidP="001578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E21">
              <w:rPr>
                <w:rFonts w:ascii="Times New Roman" w:hAnsi="Times New Roman" w:cs="Times New Roman"/>
                <w:bCs/>
                <w:sz w:val="20"/>
                <w:szCs w:val="20"/>
              </w:rPr>
              <w:t>67.297</w:t>
            </w:r>
          </w:p>
        </w:tc>
      </w:tr>
    </w:tbl>
    <w:p w:rsidR="00B358B5" w:rsidRDefault="00B358B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1313" w:type="dxa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748"/>
        <w:gridCol w:w="2581"/>
        <w:gridCol w:w="2591"/>
        <w:gridCol w:w="2393"/>
      </w:tblGrid>
      <w:tr w:rsidR="00DD46F2" w:rsidTr="00E1128F">
        <w:trPr>
          <w:trHeight w:val="127"/>
        </w:trPr>
        <w:tc>
          <w:tcPr>
            <w:tcW w:w="11312" w:type="dxa"/>
            <w:gridSpan w:val="4"/>
            <w:vAlign w:val="center"/>
          </w:tcPr>
          <w:p w:rsidR="00DD46F2" w:rsidRPr="00DD46F2" w:rsidRDefault="00DD46F2" w:rsidP="00FA7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ÜLKELERE GÖRE </w:t>
            </w: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TURİST SAYILARI</w:t>
            </w:r>
          </w:p>
        </w:tc>
      </w:tr>
      <w:tr w:rsidR="00E1128F" w:rsidTr="00E1128F">
        <w:trPr>
          <w:trHeight w:val="127"/>
        </w:trPr>
        <w:tc>
          <w:tcPr>
            <w:tcW w:w="3748" w:type="dxa"/>
          </w:tcPr>
          <w:p w:rsidR="00457914" w:rsidRPr="00E1128F" w:rsidRDefault="00FA725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Milliyeti</w:t>
            </w:r>
          </w:p>
        </w:tc>
        <w:tc>
          <w:tcPr>
            <w:tcW w:w="2581" w:type="dxa"/>
          </w:tcPr>
          <w:p w:rsidR="00457914" w:rsidRPr="00DD46F2" w:rsidRDefault="00F2773F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91" w:type="dxa"/>
          </w:tcPr>
          <w:p w:rsidR="00457914" w:rsidRPr="00DD46F2" w:rsidRDefault="00457914" w:rsidP="00F2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7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57914" w:rsidRPr="00DD46F2" w:rsidRDefault="00457914" w:rsidP="00F2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7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</w:tcPr>
          <w:p w:rsidR="00F2773F" w:rsidRPr="00E1128F" w:rsidRDefault="00F2773F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6867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6065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10736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1428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1327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2214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K.K.T.C.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860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975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1435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İNGİLTERE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759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1154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FİLİPİNLER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1070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YUNANİSTAN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1030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399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730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UKRAYNA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587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BULGARİSTAN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İSVİÇRE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378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RUSYA FED.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377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BELÇİKA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345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HİNDİSTAN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327</w:t>
            </w:r>
          </w:p>
        </w:tc>
        <w:bookmarkStart w:id="0" w:name="_GoBack"/>
        <w:bookmarkEnd w:id="0"/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A.B.D.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252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KOLOMBİYA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GÜRCİSTAN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AZERBAYCAN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MEKSİKA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HIRVATİSTAN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774A5B" w:rsidRPr="00E1128F" w:rsidRDefault="00774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258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259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393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774A5B" w:rsidRPr="00E1128F" w:rsidRDefault="00774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258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59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3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774A5B" w:rsidRPr="00E1128F" w:rsidRDefault="00774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ÇİN HALK CUM.</w:t>
            </w:r>
          </w:p>
        </w:tc>
        <w:tc>
          <w:tcPr>
            <w:tcW w:w="258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9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393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774A5B" w:rsidRPr="00E1128F" w:rsidRDefault="00774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ENDONEZYA</w:t>
            </w:r>
          </w:p>
        </w:tc>
        <w:tc>
          <w:tcPr>
            <w:tcW w:w="258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393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bottom"/>
          </w:tcPr>
          <w:p w:rsidR="00774A5B" w:rsidRPr="00E1128F" w:rsidRDefault="00774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İRAN</w:t>
            </w:r>
          </w:p>
        </w:tc>
        <w:tc>
          <w:tcPr>
            <w:tcW w:w="258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91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393" w:type="dxa"/>
            <w:vAlign w:val="bottom"/>
          </w:tcPr>
          <w:p w:rsidR="00774A5B" w:rsidRPr="00E1128F" w:rsidRDefault="00774A5B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JAPONYA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BREZİLYA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 KORE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ARJANTİN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AVUSTRALYA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F2773F" w:rsidRPr="00E1128F" w:rsidRDefault="00F27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KANADA</w:t>
            </w:r>
          </w:p>
        </w:tc>
        <w:tc>
          <w:tcPr>
            <w:tcW w:w="258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591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393" w:type="dxa"/>
            <w:vAlign w:val="bottom"/>
          </w:tcPr>
          <w:p w:rsidR="00F2773F" w:rsidRPr="00E1128F" w:rsidRDefault="00F2773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TAYLAND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DANİMARKA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MISIR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İRLANDA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SURİYE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1827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IRAK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ARNAVUTLUK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TÜRKMENİSTAN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MAKEDONYA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KAZAKİSTAN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MİLLİYETSİZ                                       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 KIBRIS RUM YÖN.</w:t>
            </w:r>
            <w:proofErr w:type="gramEnd"/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NORVEÇ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ÜRDÜN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BELARUS (B. RUSYA)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MACARİSTAN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PORTEKİZ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KOSOVA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LİTVANYA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KIRGIZİSTAN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LÜBNAN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ZELLANDA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ÇEK CUM.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MOLDOVA CUM.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FİNLANDİYA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KATAR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LÜKSEMBURG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İZLANDA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BOSNA HERSEK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İSRAİL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SİNGAPUR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ŞİLİ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VENEZÜELLA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BANGLADEŞ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GÜNEY AFRİKA CUM.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MALEZYA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ÖZBEKİSTAN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LİBYA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S.ARABİSTAN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ERMENİSTAN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TACİKİSTAN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TUNUS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YEMEN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B.A.EMİRLİĞİ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BAHREYN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CEZAYİR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KUVEYT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OKYANUSYA                                         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127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SIRBİSTAN&amp;KARADAĞ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201"/>
        </w:trPr>
        <w:tc>
          <w:tcPr>
            <w:tcW w:w="3748" w:type="dxa"/>
            <w:vAlign w:val="center"/>
          </w:tcPr>
          <w:p w:rsidR="004205AF" w:rsidRPr="00E1128F" w:rsidRDefault="004205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SUDAN</w:t>
            </w:r>
          </w:p>
        </w:tc>
        <w:tc>
          <w:tcPr>
            <w:tcW w:w="258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1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1128F" w:rsidRPr="00E1128F" w:rsidTr="00E1128F">
        <w:trPr>
          <w:trHeight w:val="335"/>
        </w:trPr>
        <w:tc>
          <w:tcPr>
            <w:tcW w:w="3748" w:type="dxa"/>
            <w:tcBorders>
              <w:bottom w:val="double" w:sz="12" w:space="0" w:color="auto"/>
            </w:tcBorders>
          </w:tcPr>
          <w:p w:rsidR="004205AF" w:rsidRPr="00E1128F" w:rsidRDefault="003B7794" w:rsidP="003B779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DİĞER</w:t>
            </w:r>
          </w:p>
        </w:tc>
        <w:tc>
          <w:tcPr>
            <w:tcW w:w="2581" w:type="dxa"/>
            <w:tcBorders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591" w:type="dxa"/>
            <w:tcBorders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233</w:t>
            </w:r>
          </w:p>
        </w:tc>
        <w:tc>
          <w:tcPr>
            <w:tcW w:w="2393" w:type="dxa"/>
            <w:tcBorders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</w:tr>
      <w:tr w:rsidR="00E1128F" w:rsidRPr="00E1128F" w:rsidTr="00E1128F">
        <w:trPr>
          <w:trHeight w:val="229"/>
        </w:trPr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05AF" w:rsidRPr="00E1128F" w:rsidRDefault="004205AF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YABANCI TOPLAM</w:t>
            </w:r>
          </w:p>
        </w:tc>
        <w:tc>
          <w:tcPr>
            <w:tcW w:w="25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16397</w:t>
            </w:r>
          </w:p>
        </w:tc>
        <w:tc>
          <w:tcPr>
            <w:tcW w:w="25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13330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24330</w:t>
            </w:r>
          </w:p>
        </w:tc>
      </w:tr>
      <w:tr w:rsidR="00E1128F" w:rsidRPr="00E1128F" w:rsidTr="00E1128F">
        <w:trPr>
          <w:trHeight w:val="244"/>
        </w:trPr>
        <w:tc>
          <w:tcPr>
            <w:tcW w:w="3748" w:type="dxa"/>
            <w:tcBorders>
              <w:top w:val="double" w:sz="12" w:space="0" w:color="auto"/>
              <w:bottom w:val="double" w:sz="12" w:space="0" w:color="auto"/>
            </w:tcBorders>
          </w:tcPr>
          <w:p w:rsidR="004205AF" w:rsidRPr="00E1128F" w:rsidRDefault="004205AF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2581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32161</w:t>
            </w:r>
          </w:p>
        </w:tc>
        <w:tc>
          <w:tcPr>
            <w:tcW w:w="2591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36389</w:t>
            </w:r>
          </w:p>
        </w:tc>
        <w:tc>
          <w:tcPr>
            <w:tcW w:w="2393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42967</w:t>
            </w:r>
          </w:p>
        </w:tc>
      </w:tr>
      <w:tr w:rsidR="00E1128F" w:rsidRPr="00E1128F" w:rsidTr="00E1128F">
        <w:trPr>
          <w:trHeight w:val="244"/>
        </w:trPr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05AF" w:rsidRPr="00E1128F" w:rsidRDefault="004205AF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25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48558</w:t>
            </w:r>
          </w:p>
        </w:tc>
        <w:tc>
          <w:tcPr>
            <w:tcW w:w="25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49719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4205AF" w:rsidRPr="00E1128F" w:rsidRDefault="004205AF" w:rsidP="00E1128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Cs/>
                <w:sz w:val="20"/>
                <w:szCs w:val="20"/>
              </w:rPr>
              <w:t>67297</w:t>
            </w:r>
          </w:p>
        </w:tc>
      </w:tr>
    </w:tbl>
    <w:p w:rsidR="00471C3B" w:rsidRDefault="00471C3B" w:rsidP="00A60E6D"/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3372"/>
        <w:gridCol w:w="2867"/>
      </w:tblGrid>
      <w:tr w:rsidR="00FA7252" w:rsidTr="003B7794">
        <w:trPr>
          <w:trHeight w:val="279"/>
        </w:trPr>
        <w:tc>
          <w:tcPr>
            <w:tcW w:w="842" w:type="dxa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İLK 10 ÜLKE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ALMANYA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10736</w:t>
            </w:r>
          </w:p>
        </w:tc>
      </w:tr>
      <w:tr w:rsidR="006D3FB6" w:rsidTr="003B7794">
        <w:trPr>
          <w:trHeight w:val="263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HOLLANDA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2214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KKTC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1435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İNGİLTERE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1154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FİLİPİNLER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1070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YUNANİSTAN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1030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AVUSTURYA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730</w:t>
            </w:r>
          </w:p>
        </w:tc>
      </w:tr>
      <w:tr w:rsidR="006D3FB6" w:rsidTr="003B7794">
        <w:trPr>
          <w:trHeight w:val="263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6D3FB6" w:rsidRPr="006D3FB6" w:rsidRDefault="006D3FB6" w:rsidP="006D3F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UKRAYN</w:t>
            </w:r>
            <w:r w:rsidRPr="006D3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587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6D3FB6" w:rsidRPr="006D3FB6" w:rsidRDefault="006D3FB6" w:rsidP="00A10D5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FRANSA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444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BULGARİSTAN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420</w:t>
            </w:r>
          </w:p>
        </w:tc>
      </w:tr>
      <w:tr w:rsidR="006D3FB6" w:rsidTr="003B7794">
        <w:trPr>
          <w:trHeight w:val="279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4510</w:t>
            </w:r>
          </w:p>
        </w:tc>
      </w:tr>
      <w:tr w:rsidR="006D3FB6" w:rsidTr="003B7794">
        <w:trPr>
          <w:trHeight w:val="295"/>
        </w:trPr>
        <w:tc>
          <w:tcPr>
            <w:tcW w:w="84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D3FB6" w:rsidRPr="00FA7252" w:rsidRDefault="006D3FB6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867" w:type="dxa"/>
            <w:vAlign w:val="bottom"/>
          </w:tcPr>
          <w:p w:rsidR="006D3FB6" w:rsidRPr="006D3FB6" w:rsidRDefault="006D3FB6" w:rsidP="006D3FB6">
            <w:pPr>
              <w:jc w:val="right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3FB6">
              <w:rPr>
                <w:rFonts w:ascii="Arial TUR" w:hAnsi="Arial TUR" w:cs="Arial TUR"/>
                <w:bCs/>
                <w:sz w:val="20"/>
                <w:szCs w:val="20"/>
              </w:rPr>
              <w:t>24330</w:t>
            </w:r>
          </w:p>
        </w:tc>
      </w:tr>
    </w:tbl>
    <w:p w:rsidR="003416FD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4C99287D" wp14:editId="2AB30F8A">
            <wp:extent cx="8054939" cy="4448710"/>
            <wp:effectExtent l="0" t="0" r="22860" b="952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41" w:rightFromText="141" w:vertAnchor="page" w:horzAnchor="margin" w:tblpY="1764"/>
        <w:tblW w:w="13364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045"/>
        <w:gridCol w:w="731"/>
        <w:gridCol w:w="1088"/>
        <w:gridCol w:w="731"/>
        <w:gridCol w:w="1088"/>
        <w:gridCol w:w="782"/>
        <w:gridCol w:w="1087"/>
        <w:gridCol w:w="731"/>
        <w:gridCol w:w="942"/>
        <w:gridCol w:w="731"/>
        <w:gridCol w:w="1088"/>
        <w:gridCol w:w="1038"/>
        <w:gridCol w:w="1049"/>
      </w:tblGrid>
      <w:tr w:rsidR="00E1128F" w:rsidRPr="00B23744" w:rsidTr="00E1128F">
        <w:trPr>
          <w:trHeight w:val="565"/>
        </w:trPr>
        <w:tc>
          <w:tcPr>
            <w:tcW w:w="13364" w:type="dxa"/>
            <w:gridSpan w:val="14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İZMİR İLİ SINIR KAPILARINDAN GİRİŞ YAPAN TURİSTLERİN SON ÜÇ YILLIK KARŞILAŞTIRMALI TABLOSU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vMerge w:val="restart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A.MEND.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ALSANCAK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ALİAĞA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ÇEŞME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DİKİLİ 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FOÇA</w:t>
            </w:r>
          </w:p>
        </w:tc>
        <w:tc>
          <w:tcPr>
            <w:tcW w:w="1038" w:type="dxa"/>
            <w:vMerge w:val="restart"/>
            <w:shd w:val="clear" w:color="auto" w:fill="auto"/>
            <w:noWrap/>
            <w:vAlign w:val="center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DEĞİŞİM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vMerge/>
            <w:vAlign w:val="center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HAVA LİM.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038" w:type="dxa"/>
            <w:vMerge/>
            <w:vAlign w:val="center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</w:t>
            </w:r>
          </w:p>
        </w:tc>
      </w:tr>
      <w:tr w:rsidR="00E1128F" w:rsidRPr="00B23744" w:rsidTr="00E1128F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 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2016-2015%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15245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16397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-8,15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17786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18989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-24,49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35001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797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37154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2,44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36436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1104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37925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-46,86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61329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2056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2266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66015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-48,73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69301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73226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-49,83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127621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3937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2973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135271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-37,98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102251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4700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4213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111838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-44,93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70793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3655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76603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-49,91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59540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62989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-50,70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15140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16691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-66,37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17.836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19.201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-23,28</w:t>
            </w:r>
          </w:p>
        </w:tc>
      </w:tr>
      <w:tr w:rsidR="00E1128F" w:rsidRPr="00B23744" w:rsidTr="00E1128F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628.279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2.372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2.741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25.531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13.027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672.299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-44,06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2017-2016%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12430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518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-18,70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15479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16.442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-13,41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26329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27.846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-25,05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40369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475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43.211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13,94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52198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1971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57.378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-13,08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89143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897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995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94.325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28,81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150526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1876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157.459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16,40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136480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8899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146.900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31,35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94.676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1.278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7.472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1.355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105.279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37,43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57.441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1.237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3.205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62.447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-0,86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13.643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2.654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17.203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3,07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19.978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1.613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21.990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14,53</w:t>
            </w:r>
          </w:p>
        </w:tc>
      </w:tr>
      <w:tr w:rsidR="00E1128F" w:rsidRPr="00B23744" w:rsidTr="00E1128F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708.692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1.335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5.858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3.330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37.209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7.292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763.810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13,61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2018-2017%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19275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1484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24.330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82,52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1128F" w:rsidRPr="00B23744" w:rsidTr="00E1128F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19.275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1.515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1.484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24.330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E1128F" w:rsidRPr="00B23744" w:rsidRDefault="00E1128F" w:rsidP="00D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82,52</w:t>
            </w:r>
          </w:p>
        </w:tc>
      </w:tr>
    </w:tbl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Pr="003416FD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0FE2" w:rsidRPr="001E30F4" w:rsidRDefault="00150FE2" w:rsidP="00A60E6D">
      <w:pPr>
        <w:rPr>
          <w:sz w:val="20"/>
          <w:szCs w:val="20"/>
        </w:rPr>
      </w:pPr>
    </w:p>
    <w:sectPr w:rsidR="00150FE2" w:rsidRPr="001E30F4" w:rsidSect="0036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4"/>
    <w:rsid w:val="000100FB"/>
    <w:rsid w:val="000111FD"/>
    <w:rsid w:val="0002566F"/>
    <w:rsid w:val="000441A3"/>
    <w:rsid w:val="00072A22"/>
    <w:rsid w:val="001018AE"/>
    <w:rsid w:val="00120EBC"/>
    <w:rsid w:val="0013198B"/>
    <w:rsid w:val="00150FE2"/>
    <w:rsid w:val="001578EC"/>
    <w:rsid w:val="00160E99"/>
    <w:rsid w:val="00161211"/>
    <w:rsid w:val="001652C2"/>
    <w:rsid w:val="00173EED"/>
    <w:rsid w:val="001E30F4"/>
    <w:rsid w:val="0024036B"/>
    <w:rsid w:val="002B7EF2"/>
    <w:rsid w:val="002D24D3"/>
    <w:rsid w:val="003416FD"/>
    <w:rsid w:val="00361265"/>
    <w:rsid w:val="003646E2"/>
    <w:rsid w:val="00365444"/>
    <w:rsid w:val="003A0C92"/>
    <w:rsid w:val="003A6DC7"/>
    <w:rsid w:val="003B7794"/>
    <w:rsid w:val="003C5825"/>
    <w:rsid w:val="003D233D"/>
    <w:rsid w:val="003D4CF3"/>
    <w:rsid w:val="004205AF"/>
    <w:rsid w:val="00435217"/>
    <w:rsid w:val="004359BF"/>
    <w:rsid w:val="00457914"/>
    <w:rsid w:val="0046601B"/>
    <w:rsid w:val="00471C3B"/>
    <w:rsid w:val="004A05F9"/>
    <w:rsid w:val="004A7010"/>
    <w:rsid w:val="004B2582"/>
    <w:rsid w:val="004D312A"/>
    <w:rsid w:val="00502A6E"/>
    <w:rsid w:val="005115F2"/>
    <w:rsid w:val="005945E4"/>
    <w:rsid w:val="00595F8D"/>
    <w:rsid w:val="005A4750"/>
    <w:rsid w:val="005D5770"/>
    <w:rsid w:val="006062C5"/>
    <w:rsid w:val="00624D85"/>
    <w:rsid w:val="00627718"/>
    <w:rsid w:val="00665D71"/>
    <w:rsid w:val="006671DB"/>
    <w:rsid w:val="00693034"/>
    <w:rsid w:val="006B3FCD"/>
    <w:rsid w:val="006D3FB6"/>
    <w:rsid w:val="00703D2E"/>
    <w:rsid w:val="007313F1"/>
    <w:rsid w:val="007519B3"/>
    <w:rsid w:val="00773726"/>
    <w:rsid w:val="00774A5B"/>
    <w:rsid w:val="00781351"/>
    <w:rsid w:val="00781B42"/>
    <w:rsid w:val="007C5E72"/>
    <w:rsid w:val="007E319E"/>
    <w:rsid w:val="00805333"/>
    <w:rsid w:val="00833080"/>
    <w:rsid w:val="00835360"/>
    <w:rsid w:val="008F42C3"/>
    <w:rsid w:val="00906A4E"/>
    <w:rsid w:val="00917425"/>
    <w:rsid w:val="00925401"/>
    <w:rsid w:val="009462F9"/>
    <w:rsid w:val="009666EF"/>
    <w:rsid w:val="009E1DE5"/>
    <w:rsid w:val="009F6BDC"/>
    <w:rsid w:val="00A003DA"/>
    <w:rsid w:val="00A10D5E"/>
    <w:rsid w:val="00A36CD1"/>
    <w:rsid w:val="00A42E67"/>
    <w:rsid w:val="00A52ACB"/>
    <w:rsid w:val="00A543B5"/>
    <w:rsid w:val="00A55BC1"/>
    <w:rsid w:val="00A60E6D"/>
    <w:rsid w:val="00A65522"/>
    <w:rsid w:val="00AB5CBE"/>
    <w:rsid w:val="00AD601F"/>
    <w:rsid w:val="00AE77EE"/>
    <w:rsid w:val="00AF4E21"/>
    <w:rsid w:val="00B10389"/>
    <w:rsid w:val="00B110FB"/>
    <w:rsid w:val="00B34516"/>
    <w:rsid w:val="00B358B5"/>
    <w:rsid w:val="00B439DE"/>
    <w:rsid w:val="00B6081A"/>
    <w:rsid w:val="00BC6A28"/>
    <w:rsid w:val="00C27BAC"/>
    <w:rsid w:val="00C30FAD"/>
    <w:rsid w:val="00C63B4E"/>
    <w:rsid w:val="00C6430B"/>
    <w:rsid w:val="00C661C8"/>
    <w:rsid w:val="00C9011A"/>
    <w:rsid w:val="00CB3EA0"/>
    <w:rsid w:val="00CE31BB"/>
    <w:rsid w:val="00D23A0D"/>
    <w:rsid w:val="00D3169B"/>
    <w:rsid w:val="00DC42A4"/>
    <w:rsid w:val="00DC543E"/>
    <w:rsid w:val="00DD46F2"/>
    <w:rsid w:val="00DD63B6"/>
    <w:rsid w:val="00DE27FB"/>
    <w:rsid w:val="00E1128F"/>
    <w:rsid w:val="00E22207"/>
    <w:rsid w:val="00E232B7"/>
    <w:rsid w:val="00E36B5D"/>
    <w:rsid w:val="00E56F1D"/>
    <w:rsid w:val="00E6459B"/>
    <w:rsid w:val="00E76DCD"/>
    <w:rsid w:val="00E85E8A"/>
    <w:rsid w:val="00EC56B2"/>
    <w:rsid w:val="00EE4829"/>
    <w:rsid w:val="00F2773F"/>
    <w:rsid w:val="00F30242"/>
    <w:rsid w:val="00F53960"/>
    <w:rsid w:val="00FA3962"/>
    <w:rsid w:val="00FA7252"/>
    <w:rsid w:val="00FB18F9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OCAK-18.Da&#287;&#305;t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OCAK-18.Da&#287;&#305;t&#305;m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OCAK-18.Da&#287;&#305;t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332214760837372E-2"/>
          <c:y val="4.3154824618130083E-2"/>
          <c:w val="0.83868205508475469"/>
          <c:h val="0.75744157691821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'[OCAK-18.Dağıtım.xls]4-YENİ TABLO-1'!$C$6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'[OCAK-18.Dağıtım.xls]4-YENİ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  <c:pt idx="13">
                  <c:v>GENEL TOPLAM</c:v>
                </c:pt>
              </c:strCache>
            </c:strRef>
          </c:cat>
          <c:val>
            <c:numRef>
              <c:f>'[OCAK-18.Dağıtım.xls]4-YENİ TABLO-1'!$C$7:$C$20</c:f>
              <c:numCache>
                <c:formatCode>###\ ###\ ###</c:formatCode>
                <c:ptCount val="14"/>
                <c:pt idx="0">
                  <c:v>16397</c:v>
                </c:pt>
                <c:pt idx="1">
                  <c:v>18989</c:v>
                </c:pt>
                <c:pt idx="2">
                  <c:v>37154</c:v>
                </c:pt>
                <c:pt idx="3">
                  <c:v>37925</c:v>
                </c:pt>
                <c:pt idx="4">
                  <c:v>66015</c:v>
                </c:pt>
                <c:pt idx="5">
                  <c:v>73226</c:v>
                </c:pt>
                <c:pt idx="6">
                  <c:v>135271</c:v>
                </c:pt>
                <c:pt idx="7">
                  <c:v>111838</c:v>
                </c:pt>
                <c:pt idx="8">
                  <c:v>76603</c:v>
                </c:pt>
                <c:pt idx="9">
                  <c:v>62989</c:v>
                </c:pt>
                <c:pt idx="10">
                  <c:v>16691</c:v>
                </c:pt>
                <c:pt idx="11">
                  <c:v>19201</c:v>
                </c:pt>
                <c:pt idx="12">
                  <c:v>16397</c:v>
                </c:pt>
                <c:pt idx="13">
                  <c:v>672299</c:v>
                </c:pt>
              </c:numCache>
            </c:numRef>
          </c:val>
        </c:ser>
        <c:ser>
          <c:idx val="1"/>
          <c:order val="1"/>
          <c:tx>
            <c:strRef>
              <c:f>'[OCAK-18.Dağıtım.xls]4-YENİ TABLO-1'!$D$6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'[OCAK-18.Dağıtım.xls]4-YENİ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  <c:pt idx="13">
                  <c:v>GENEL TOPLAM</c:v>
                </c:pt>
              </c:strCache>
            </c:strRef>
          </c:cat>
          <c:val>
            <c:numRef>
              <c:f>'[OCAK-18.Dağıtım.xls]4-YENİ TABLO-1'!$D$7:$D$20</c:f>
              <c:numCache>
                <c:formatCode>###\ ###\ ###</c:formatCode>
                <c:ptCount val="14"/>
                <c:pt idx="0">
                  <c:v>13330</c:v>
                </c:pt>
                <c:pt idx="1">
                  <c:v>16442</c:v>
                </c:pt>
                <c:pt idx="2">
                  <c:v>27846</c:v>
                </c:pt>
                <c:pt idx="3">
                  <c:v>43211</c:v>
                </c:pt>
                <c:pt idx="4">
                  <c:v>57378</c:v>
                </c:pt>
                <c:pt idx="5">
                  <c:v>94325</c:v>
                </c:pt>
                <c:pt idx="6">
                  <c:v>157459</c:v>
                </c:pt>
                <c:pt idx="7">
                  <c:v>146900</c:v>
                </c:pt>
                <c:pt idx="8">
                  <c:v>105279</c:v>
                </c:pt>
                <c:pt idx="9">
                  <c:v>62447</c:v>
                </c:pt>
                <c:pt idx="10">
                  <c:v>17203</c:v>
                </c:pt>
                <c:pt idx="11">
                  <c:v>21990</c:v>
                </c:pt>
                <c:pt idx="12">
                  <c:v>13330</c:v>
                </c:pt>
                <c:pt idx="13">
                  <c:v>763810</c:v>
                </c:pt>
              </c:numCache>
            </c:numRef>
          </c:val>
        </c:ser>
        <c:ser>
          <c:idx val="2"/>
          <c:order val="2"/>
          <c:tx>
            <c:strRef>
              <c:f>'[OCAK-18.Dağıtım.xls]4-YENİ TABLO-1'!$E$6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'[OCAK-18.Dağıtım.xls]4-YENİ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  <c:pt idx="13">
                  <c:v>GENEL TOPLAM</c:v>
                </c:pt>
              </c:strCache>
            </c:strRef>
          </c:cat>
          <c:val>
            <c:numRef>
              <c:f>'[OCAK-18.Dağıtım.xls]4-YENİ TABLO-1'!$E$7:$E$20</c:f>
              <c:numCache>
                <c:formatCode>General</c:formatCode>
                <c:ptCount val="14"/>
                <c:pt idx="0" formatCode="###\ ###\ ###">
                  <c:v>24330</c:v>
                </c:pt>
                <c:pt idx="12" formatCode="###\ ###\ ###">
                  <c:v>24330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15774720"/>
        <c:axId val="215776256"/>
      </c:barChart>
      <c:catAx>
        <c:axId val="21577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21577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776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##\ ###\ 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215774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575898090795892"/>
          <c:y val="0.15773825146856643"/>
          <c:w val="0.1067193571011175"/>
          <c:h val="0.200413744352513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GELEN YABANCILAR
OCAK 2018</a:t>
            </a:r>
          </a:p>
        </c:rich>
      </c:tx>
      <c:layout>
        <c:manualLayout>
          <c:xMode val="edge"/>
          <c:yMode val="edge"/>
          <c:x val="0.42009132420091322"/>
          <c:y val="1.718213058419244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66684639768123"/>
          <c:y val="0.11221228331885301"/>
          <c:w val="0.76484103529117986"/>
          <c:h val="0.71821426354143769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8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explosion val="54"/>
          </c:dPt>
          <c:dPt>
            <c:idx val="9"/>
            <c:bubble3D val="0"/>
            <c:explosion val="48"/>
          </c:dPt>
          <c:dPt>
            <c:idx val="10"/>
            <c:bubble3D val="0"/>
            <c:explosion val="97"/>
          </c:dPt>
          <c:dLbls>
            <c:dLbl>
              <c:idx val="0"/>
              <c:layout>
                <c:manualLayout>
                  <c:x val="5.2418053907645118E-2"/>
                  <c:y val="-0.1898660605568633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722743561164448"/>
                  <c:y val="0.154738389660055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179316626517585E-2"/>
                  <c:y val="0.2160808507184024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9764811019900585E-3"/>
                  <c:y val="3.1286067472518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941406296815639"/>
                  <c:y val="0.1757473099367732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0836668850002778E-2"/>
                  <c:y val="7.2706699508024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936144968180347"/>
                  <c:y val="0.193931325594609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9620261508407341"/>
                  <c:y val="3.77072453572169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7733122400795792"/>
                  <c:y val="-4.29995219669706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2588513764546555"/>
                  <c:y val="-0.1471024884776000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9066983065473137E-3"/>
                  <c:y val="-2.11375382200936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'[OCAK-18.Dağıtım.xls]6-GRAFİK 1'!$G$39:$G$49</c:f>
              <c:strCache>
                <c:ptCount val="11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FİLİPİNLER</c:v>
                </c:pt>
                <c:pt idx="5">
                  <c:v>YUNANİSTAN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BULGARİSTAN</c:v>
                </c:pt>
                <c:pt idx="10">
                  <c:v>DİĞER</c:v>
                </c:pt>
              </c:strCache>
            </c:strRef>
          </c:cat>
          <c:val>
            <c:numRef>
              <c:f>'[OCAK-18.Dağıtım.xls]6-GRAFİK 1'!$I$39:$I$49</c:f>
              <c:numCache>
                <c:formatCode>General</c:formatCode>
                <c:ptCount val="11"/>
                <c:pt idx="0">
                  <c:v>10736</c:v>
                </c:pt>
                <c:pt idx="1">
                  <c:v>2214</c:v>
                </c:pt>
                <c:pt idx="2">
                  <c:v>1435</c:v>
                </c:pt>
                <c:pt idx="3">
                  <c:v>1154</c:v>
                </c:pt>
                <c:pt idx="4">
                  <c:v>1070</c:v>
                </c:pt>
                <c:pt idx="5">
                  <c:v>1030</c:v>
                </c:pt>
                <c:pt idx="6">
                  <c:v>730</c:v>
                </c:pt>
                <c:pt idx="7">
                  <c:v>587</c:v>
                </c:pt>
                <c:pt idx="8">
                  <c:v>444</c:v>
                </c:pt>
                <c:pt idx="9">
                  <c:v>420</c:v>
                </c:pt>
                <c:pt idx="10">
                  <c:v>4510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r>
              <a:rPr lang="tr-TR"/>
              <a:t>İZMİRE GELEN İLK ON ÜLKE 
</a:t>
            </a:r>
          </a:p>
        </c:rich>
      </c:tx>
      <c:layout>
        <c:manualLayout>
          <c:xMode val="edge"/>
          <c:yMode val="edge"/>
          <c:x val="0.12366243603111254"/>
          <c:y val="2.94660053614294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423354604448414E-2"/>
          <c:y val="0.11602230810872055"/>
          <c:w val="0.90487567399979218"/>
          <c:h val="0.696133848652323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'[OCAK-18.Dağıtım.xls]6-GRAFİK 1'!$C$3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'[OCAK-18.Dağıtım.xls]6-GRAFİK 1'!$B$4:$B$13</c:f>
              <c:strCache>
                <c:ptCount val="10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FİLİPİNLER</c:v>
                </c:pt>
                <c:pt idx="5">
                  <c:v>YUNANİSTAN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BULGARİSTAN</c:v>
                </c:pt>
              </c:strCache>
            </c:strRef>
          </c:cat>
          <c:val>
            <c:numRef>
              <c:f>'[OCAK-18.Dağıtım.xls]6-GRAFİK 1'!$C$4:$C$13</c:f>
              <c:numCache>
                <c:formatCode>General</c:formatCode>
                <c:ptCount val="10"/>
                <c:pt idx="0">
                  <c:v>6867</c:v>
                </c:pt>
                <c:pt idx="1">
                  <c:v>1428</c:v>
                </c:pt>
                <c:pt idx="2">
                  <c:v>860</c:v>
                </c:pt>
                <c:pt idx="3">
                  <c:v>566</c:v>
                </c:pt>
                <c:pt idx="4">
                  <c:v>80</c:v>
                </c:pt>
                <c:pt idx="5">
                  <c:v>780</c:v>
                </c:pt>
                <c:pt idx="6">
                  <c:v>399</c:v>
                </c:pt>
                <c:pt idx="7">
                  <c:v>86</c:v>
                </c:pt>
                <c:pt idx="8">
                  <c:v>205</c:v>
                </c:pt>
                <c:pt idx="9">
                  <c:v>180</c:v>
                </c:pt>
              </c:numCache>
            </c:numRef>
          </c:val>
        </c:ser>
        <c:ser>
          <c:idx val="2"/>
          <c:order val="1"/>
          <c:tx>
            <c:strRef>
              <c:f>'[OCAK-18.Dağıtım.xls]6-GRAFİK 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'[OCAK-18.Dağıtım.xls]6-GRAFİK 1'!$B$4:$B$13</c:f>
              <c:strCache>
                <c:ptCount val="10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FİLİPİNLER</c:v>
                </c:pt>
                <c:pt idx="5">
                  <c:v>YUNANİSTAN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BULGARİSTAN</c:v>
                </c:pt>
              </c:strCache>
            </c:strRef>
          </c:cat>
          <c:val>
            <c:numRef>
              <c:f>'[OCAK-18.Dağıtım.xls]6-GRAFİK 1'!$D$4:$D$13</c:f>
              <c:numCache>
                <c:formatCode>General</c:formatCode>
                <c:ptCount val="10"/>
                <c:pt idx="0">
                  <c:v>6065</c:v>
                </c:pt>
                <c:pt idx="1">
                  <c:v>1327</c:v>
                </c:pt>
                <c:pt idx="2">
                  <c:v>975</c:v>
                </c:pt>
                <c:pt idx="3">
                  <c:v>759</c:v>
                </c:pt>
                <c:pt idx="4">
                  <c:v>114</c:v>
                </c:pt>
                <c:pt idx="5">
                  <c:v>581</c:v>
                </c:pt>
                <c:pt idx="6">
                  <c:v>400</c:v>
                </c:pt>
                <c:pt idx="7">
                  <c:v>138</c:v>
                </c:pt>
                <c:pt idx="8">
                  <c:v>223</c:v>
                </c:pt>
                <c:pt idx="9">
                  <c:v>201</c:v>
                </c:pt>
              </c:numCache>
            </c:numRef>
          </c:val>
        </c:ser>
        <c:ser>
          <c:idx val="0"/>
          <c:order val="2"/>
          <c:tx>
            <c:strRef>
              <c:f>'[OCAK-18.Dağıtım.xls]6-GRAFİK 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'[OCAK-18.Dağıtım.xls]6-GRAFİK 1'!$E$4:$E$13</c:f>
              <c:numCache>
                <c:formatCode>General</c:formatCode>
                <c:ptCount val="10"/>
                <c:pt idx="0">
                  <c:v>10736</c:v>
                </c:pt>
                <c:pt idx="1">
                  <c:v>2214</c:v>
                </c:pt>
                <c:pt idx="2">
                  <c:v>1435</c:v>
                </c:pt>
                <c:pt idx="3">
                  <c:v>1154</c:v>
                </c:pt>
                <c:pt idx="4">
                  <c:v>1070</c:v>
                </c:pt>
                <c:pt idx="5">
                  <c:v>1030</c:v>
                </c:pt>
                <c:pt idx="6">
                  <c:v>730</c:v>
                </c:pt>
                <c:pt idx="7">
                  <c:v>587</c:v>
                </c:pt>
                <c:pt idx="8">
                  <c:v>444</c:v>
                </c:pt>
                <c:pt idx="9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685632"/>
        <c:axId val="223687424"/>
      </c:barChart>
      <c:catAx>
        <c:axId val="2236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22368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687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223685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68589029111079"/>
          <c:y val="0.12811406581294776"/>
          <c:w val="5.9360850441639967E-2"/>
          <c:h val="0.113879190368107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9888-1FB8-47C5-BA0E-2ACB9BC3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cp:lastPrinted>2018-02-12T13:54:00Z</cp:lastPrinted>
  <dcterms:created xsi:type="dcterms:W3CDTF">2018-02-12T14:20:00Z</dcterms:created>
  <dcterms:modified xsi:type="dcterms:W3CDTF">2018-02-12T14:20:00Z</dcterms:modified>
</cp:coreProperties>
</file>